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51D" w:rsidRDefault="006B0E29" w:rsidP="006B0E29">
      <w:pPr>
        <w:pStyle w:val="Title"/>
        <w:jc w:val="center"/>
      </w:pPr>
      <w:bookmarkStart w:id="0" w:name="_GoBack"/>
      <w:bookmarkEnd w:id="0"/>
      <w:r>
        <w:t>Trevor, Patrick</w:t>
      </w:r>
      <w:r w:rsidR="00DC49FB">
        <w:t xml:space="preserve"> | 27 Feb 2019</w:t>
      </w:r>
    </w:p>
    <w:p w:rsidR="006B0E29" w:rsidRDefault="006B0E29" w:rsidP="006B0E29">
      <w:pPr>
        <w:pStyle w:val="ListParagraph"/>
        <w:numPr>
          <w:ilvl w:val="0"/>
          <w:numId w:val="1"/>
        </w:numPr>
      </w:pPr>
      <w:r>
        <w:t>The list of searches we ran are as follows: “</w:t>
      </w:r>
      <w:r w:rsidR="00DC49FB">
        <w:t>C</w:t>
      </w:r>
      <w:r w:rsidRPr="006B0E29">
        <w:t>an chocolate help you lose weight</w:t>
      </w:r>
      <w:r>
        <w:t>” ; “Chocolate and weight loss” ; “Chocolate and weight loss science”</w:t>
      </w:r>
    </w:p>
    <w:p w:rsidR="006B0E29" w:rsidRDefault="006B0E29" w:rsidP="006B0E29">
      <w:pPr>
        <w:pStyle w:val="ListParagraph"/>
        <w:numPr>
          <w:ilvl w:val="0"/>
          <w:numId w:val="1"/>
        </w:numPr>
      </w:pPr>
      <w:r>
        <w:t>We used Google to conduct our searches</w:t>
      </w:r>
    </w:p>
    <w:p w:rsidR="00DC49FB" w:rsidRDefault="006B0E29" w:rsidP="00DC49FB">
      <w:pPr>
        <w:pStyle w:val="ListParagraph"/>
        <w:numPr>
          <w:ilvl w:val="0"/>
          <w:numId w:val="1"/>
        </w:numPr>
      </w:pPr>
      <w:r>
        <w:t xml:space="preserve">We looked at the sources that the pages provided as the source of their claims specifically, we made a note if the links they provided led to another article from the very same site, another website (which we evaluated using similar methods), or a paper from a peer reviewed scientific journal. We found a site a site whose claims all only linked to other articles on their site and did not provide evidence for the things the author was saying about the efficacy of chocolate as a medium for weight loss. </w:t>
      </w:r>
      <w:r w:rsidR="00DC49FB">
        <w:t>We consulted Factcheck.org but couldn’t find anything to our particular inquiry.</w:t>
      </w:r>
    </w:p>
    <w:p w:rsidR="00DC49FB" w:rsidRDefault="00DC49FB" w:rsidP="00DC49FB">
      <w:pPr>
        <w:pStyle w:val="ListParagraph"/>
        <w:numPr>
          <w:ilvl w:val="0"/>
          <w:numId w:val="1"/>
        </w:numPr>
      </w:pPr>
      <w:r>
        <w:t xml:space="preserve">Chocolate hasn’t actually been shown to help with weight loss and although it could have health benefits we were certainly led down a hole of misinformation. </w:t>
      </w:r>
    </w:p>
    <w:p w:rsidR="00DC49FB" w:rsidRDefault="00DC49FB" w:rsidP="00F04B68">
      <w:pPr>
        <w:pStyle w:val="ListParagraph"/>
        <w:numPr>
          <w:ilvl w:val="0"/>
          <w:numId w:val="1"/>
        </w:numPr>
      </w:pPr>
      <w:r>
        <w:t xml:space="preserve">We found that although there were a lot of scintillating pages about the magical pill of chocolate as a weight loss implement, there was one from journalist </w:t>
      </w:r>
      <w:r w:rsidRPr="00F04B68">
        <w:t>John Bohannon</w:t>
      </w:r>
      <w:r>
        <w:t xml:space="preserve"> entitled, “</w:t>
      </w:r>
      <w:r w:rsidRPr="00F04B68">
        <w:t xml:space="preserve">I Fooled Millions </w:t>
      </w:r>
      <w:proofErr w:type="gramStart"/>
      <w:r w:rsidRPr="00F04B68">
        <w:t>Into</w:t>
      </w:r>
      <w:proofErr w:type="gramEnd"/>
      <w:r w:rsidRPr="00F04B68">
        <w:t xml:space="preserve"> Thinking Chocolate Helps Weight Loss. Here's How.</w:t>
      </w:r>
      <w:r>
        <w:t>” The article details how Bohannon teamed up with researchers to ‘p-hack’ (where many unrelated measurements are taken and the chances of finding one that is statistically significant increases even if it doesn’t make a real difference) his study about chocolate and weight loss. He managed to get his study published in the International Archives of Medicine (2015 Vol 8) and he talks about issues concerning pseudoscience, misinformation, and their implications. Ironically, it was his journal article that sparked many into believing the hoax in the first place.</w:t>
      </w:r>
    </w:p>
    <w:p w:rsidR="00F206DD" w:rsidRDefault="00F206DD" w:rsidP="00F206DD"/>
    <w:p w:rsidR="00F206DD" w:rsidRDefault="009A16C6" w:rsidP="00F206DD">
      <w:hyperlink r:id="rId5" w:history="1">
        <w:r w:rsidR="00F206DD" w:rsidRPr="00F826C2">
          <w:rPr>
            <w:rStyle w:val="Hyperlink"/>
          </w:rPr>
          <w:t>https://www.womenshealthmag.com/weight-loss/a19946015/chocolate-weight-loss/</w:t>
        </w:r>
      </w:hyperlink>
    </w:p>
    <w:p w:rsidR="00F206DD" w:rsidRDefault="009A16C6" w:rsidP="00F206DD">
      <w:hyperlink r:id="rId6" w:history="1">
        <w:r w:rsidR="00F206DD" w:rsidRPr="00F826C2">
          <w:rPr>
            <w:rStyle w:val="Hyperlink"/>
          </w:rPr>
          <w:t>https://io9.gizmodo.com/i-fooled-millions-into-thinking-chocolate-helps-weight-1707251800</w:t>
        </w:r>
      </w:hyperlink>
    </w:p>
    <w:p w:rsidR="00F206DD" w:rsidRPr="00F206DD" w:rsidRDefault="00F206DD" w:rsidP="00F206DD">
      <w:r>
        <w:t xml:space="preserve">These two links are a good juxtaposition of misinformation </w:t>
      </w:r>
    </w:p>
    <w:sectPr w:rsidR="00F206DD" w:rsidRPr="00F206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F6514A"/>
    <w:multiLevelType w:val="hybridMultilevel"/>
    <w:tmpl w:val="9AC60E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E29"/>
    <w:rsid w:val="001C251D"/>
    <w:rsid w:val="006B0E29"/>
    <w:rsid w:val="009A16C6"/>
    <w:rsid w:val="00DC49FB"/>
    <w:rsid w:val="00F04B68"/>
    <w:rsid w:val="00F20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06C4CE-B84F-4B7A-A09D-DA651C485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alatino Linotype" w:eastAsiaTheme="minorHAnsi" w:hAnsi="Palatino Linotype"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B0E2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0E29"/>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6B0E29"/>
    <w:pPr>
      <w:ind w:left="720"/>
      <w:contextualSpacing/>
    </w:pPr>
  </w:style>
  <w:style w:type="character" w:styleId="Hyperlink">
    <w:name w:val="Hyperlink"/>
    <w:basedOn w:val="DefaultParagraphFont"/>
    <w:uiPriority w:val="99"/>
    <w:unhideWhenUsed/>
    <w:rsid w:val="00F206D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o9.gizmodo.com/i-fooled-millions-into-thinking-chocolate-helps-weight-1707251800" TargetMode="External"/><Relationship Id="rId5" Type="http://schemas.openxmlformats.org/officeDocument/2006/relationships/hyperlink" Target="https://www.womenshealthmag.com/weight-loss/a19946015/chocolate-weight-los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330</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Soiles</dc:creator>
  <cp:keywords/>
  <dc:description/>
  <cp:lastModifiedBy>Trevor Soiles</cp:lastModifiedBy>
  <cp:revision>2</cp:revision>
  <dcterms:created xsi:type="dcterms:W3CDTF">2019-04-24T21:01:00Z</dcterms:created>
  <dcterms:modified xsi:type="dcterms:W3CDTF">2019-04-24T21:01:00Z</dcterms:modified>
</cp:coreProperties>
</file>